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61C3F" w14:textId="0F6B782B" w:rsidR="009D4161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Brandon A. Sibley</w:t>
      </w:r>
    </w:p>
    <w:p w14:paraId="28EDB7C7" w14:textId="7C6976EF" w:rsidR="009D4161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17</w:t>
      </w:r>
      <w:r w:rsidR="00B42F9D" w:rsidRPr="0068643E">
        <w:rPr>
          <w:sz w:val="20"/>
          <w:szCs w:val="20"/>
        </w:rPr>
        <w:t>517</w:t>
      </w:r>
      <w:r w:rsidRPr="0068643E">
        <w:rPr>
          <w:sz w:val="20"/>
          <w:szCs w:val="20"/>
        </w:rPr>
        <w:t xml:space="preserve"> Cline Drive</w:t>
      </w:r>
    </w:p>
    <w:p w14:paraId="59119A8B" w14:textId="21D40F1D" w:rsidR="009D4161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Maurepas, LA 70449</w:t>
      </w:r>
    </w:p>
    <w:p w14:paraId="5F548095" w14:textId="5FCDF72A" w:rsidR="009D4161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Phone: (225) 369-7806</w:t>
      </w:r>
    </w:p>
    <w:p w14:paraId="7B8FE3EA" w14:textId="4B08CDF9" w:rsidR="009D4161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Fax: (985) 238-3818</w:t>
      </w:r>
    </w:p>
    <w:p w14:paraId="2BD2A373" w14:textId="4AD52C06" w:rsidR="0068643E" w:rsidRPr="0068643E" w:rsidRDefault="0068643E" w:rsidP="00C0188C">
      <w:pPr>
        <w:rPr>
          <w:sz w:val="20"/>
          <w:szCs w:val="20"/>
        </w:rPr>
      </w:pPr>
    </w:p>
    <w:p w14:paraId="6F1A6C7D" w14:textId="77777777" w:rsidR="0068643E" w:rsidRPr="0068643E" w:rsidRDefault="0068643E" w:rsidP="0068643E">
      <w:pPr>
        <w:contextualSpacing/>
        <w:jc w:val="center"/>
        <w:rPr>
          <w:b/>
          <w:bCs/>
        </w:rPr>
      </w:pPr>
      <w:r w:rsidRPr="0068643E">
        <w:rPr>
          <w:b/>
          <w:bCs/>
        </w:rPr>
        <w:t>IN THE UNITED STATES DISTRICT COURT FOR THE SOUTHERN DISTRICT OF MISSISSIPPI</w:t>
      </w:r>
    </w:p>
    <w:p w14:paraId="63C0E2A1" w14:textId="77777777" w:rsidR="0068643E" w:rsidRPr="0068643E" w:rsidRDefault="0068643E" w:rsidP="0068643E">
      <w:pPr>
        <w:contextualSpacing/>
        <w:jc w:val="center"/>
        <w:rPr>
          <w:b/>
          <w:bCs/>
        </w:rPr>
      </w:pPr>
      <w:r w:rsidRPr="0068643E">
        <w:rPr>
          <w:b/>
          <w:bCs/>
        </w:rPr>
        <w:t>NORTHERN DIVISION</w:t>
      </w:r>
    </w:p>
    <w:p w14:paraId="79C337FD" w14:textId="77777777" w:rsidR="0068643E" w:rsidRPr="0068643E" w:rsidRDefault="0068643E" w:rsidP="0068643E">
      <w:pPr>
        <w:contextualSpacing/>
        <w:jc w:val="center"/>
        <w:rPr>
          <w:b/>
          <w:bCs/>
        </w:rPr>
      </w:pPr>
    </w:p>
    <w:p w14:paraId="5147EEA1" w14:textId="77777777" w:rsidR="0068643E" w:rsidRPr="0068643E" w:rsidRDefault="0068643E" w:rsidP="0068643E">
      <w:pPr>
        <w:spacing w:line="480" w:lineRule="auto"/>
        <w:ind w:left="5760"/>
      </w:pPr>
      <w:r w:rsidRPr="0068643E">
        <w:t>Case No22CV256-DPJ-FKB</w:t>
      </w:r>
    </w:p>
    <w:p w14:paraId="4F9A6AEF" w14:textId="77777777" w:rsidR="0068643E" w:rsidRPr="0068643E" w:rsidRDefault="0068643E" w:rsidP="0068643E">
      <w:pPr>
        <w:contextualSpacing/>
        <w:rPr>
          <w:b/>
          <w:bCs/>
        </w:rPr>
      </w:pPr>
      <w:r w:rsidRPr="0068643E">
        <w:t>HOWARD BROWN</w:t>
      </w:r>
      <w:r w:rsidRPr="0068643E">
        <w:tab/>
      </w:r>
      <w:r w:rsidRPr="0068643E">
        <w:tab/>
      </w:r>
      <w:r w:rsidRPr="0068643E">
        <w:tab/>
      </w:r>
      <w:r w:rsidRPr="0068643E">
        <w:rPr>
          <w:b/>
          <w:bCs/>
        </w:rPr>
        <w:t>COMPLAINT AND JURY DEMAND</w:t>
      </w:r>
    </w:p>
    <w:p w14:paraId="7205217F" w14:textId="77777777" w:rsidR="0068643E" w:rsidRPr="0068643E" w:rsidRDefault="0068643E" w:rsidP="0068643E">
      <w:pPr>
        <w:contextualSpacing/>
      </w:pPr>
      <w:r w:rsidRPr="0068643E">
        <w:t>BRANDON SIBLEY,</w:t>
      </w:r>
    </w:p>
    <w:p w14:paraId="49E2FAB3" w14:textId="77777777" w:rsidR="0068643E" w:rsidRPr="0068643E" w:rsidRDefault="0068643E" w:rsidP="0068643E">
      <w:pPr>
        <w:pStyle w:val="ListParagraph"/>
        <w:ind w:left="0"/>
      </w:pPr>
      <w:r w:rsidRPr="0068643E">
        <w:rPr>
          <w:i/>
          <w:iCs/>
        </w:rPr>
        <w:t>Plaintiffs</w:t>
      </w:r>
      <w:r w:rsidRPr="0068643E">
        <w:t>,</w:t>
      </w:r>
    </w:p>
    <w:p w14:paraId="23B87EB8" w14:textId="77777777" w:rsidR="0068643E" w:rsidRPr="0068643E" w:rsidRDefault="0068643E" w:rsidP="0068643E">
      <w:pPr>
        <w:pStyle w:val="ListParagraph"/>
        <w:ind w:left="0"/>
      </w:pPr>
      <w:r w:rsidRPr="0068643E">
        <w:t>v.</w:t>
      </w:r>
    </w:p>
    <w:p w14:paraId="77E21C93" w14:textId="77777777" w:rsidR="0068643E" w:rsidRPr="0068643E" w:rsidRDefault="0068643E" w:rsidP="0068643E">
      <w:pPr>
        <w:contextualSpacing/>
      </w:pPr>
      <w:r w:rsidRPr="0068643E">
        <w:t xml:space="preserve">CHOCTAW RESORT DEVELOPMENT ENTERPRISE, </w:t>
      </w:r>
    </w:p>
    <w:p w14:paraId="386F3B66" w14:textId="77777777" w:rsidR="0068643E" w:rsidRPr="0068643E" w:rsidRDefault="0068643E" w:rsidP="0068643E">
      <w:pPr>
        <w:contextualSpacing/>
      </w:pPr>
      <w:r w:rsidRPr="0068643E">
        <w:t>WILLIAM SONNY JOHNSON in his individual and professional capacity,</w:t>
      </w:r>
    </w:p>
    <w:p w14:paraId="1E46859C" w14:textId="77777777" w:rsidR="0068643E" w:rsidRPr="0068643E" w:rsidRDefault="0068643E" w:rsidP="0068643E">
      <w:pPr>
        <w:contextualSpacing/>
      </w:pPr>
      <w:r w:rsidRPr="0068643E">
        <w:t>MISSISSIPPI BAND OF CHOCTAW INDIANS,</w:t>
      </w:r>
    </w:p>
    <w:p w14:paraId="12806513" w14:textId="77777777" w:rsidR="0068643E" w:rsidRPr="0068643E" w:rsidRDefault="0068643E" w:rsidP="0068643E">
      <w:pPr>
        <w:contextualSpacing/>
      </w:pPr>
      <w:r w:rsidRPr="0068643E">
        <w:t>BEN CYRUS in his individual and official capacity as Chief of the MISSISSIPPI BAND of CHOCTAW INDIANS,</w:t>
      </w:r>
    </w:p>
    <w:p w14:paraId="62B2549B" w14:textId="77777777" w:rsidR="0068643E" w:rsidRPr="0068643E" w:rsidRDefault="0068643E" w:rsidP="0068643E">
      <w:pPr>
        <w:contextualSpacing/>
      </w:pPr>
      <w:r w:rsidRPr="0068643E">
        <w:t>JOANN “DOE” in her individual and professional capacity,</w:t>
      </w:r>
    </w:p>
    <w:p w14:paraId="6E649BD1" w14:textId="77777777" w:rsidR="0068643E" w:rsidRPr="0068643E" w:rsidRDefault="0068643E" w:rsidP="0068643E">
      <w:pPr>
        <w:contextualSpacing/>
      </w:pPr>
      <w:r w:rsidRPr="0068643E">
        <w:t>CHRIS “DOE” in his individual and professional capacity,</w:t>
      </w:r>
    </w:p>
    <w:p w14:paraId="24BA9524" w14:textId="77777777" w:rsidR="0068643E" w:rsidRPr="0068643E" w:rsidRDefault="0068643E" w:rsidP="0068643E">
      <w:pPr>
        <w:contextualSpacing/>
      </w:pPr>
      <w:r w:rsidRPr="0068643E">
        <w:t>JOHN DOE 1 in his individual and professional capacity,</w:t>
      </w:r>
    </w:p>
    <w:p w14:paraId="24F8556E" w14:textId="77777777" w:rsidR="0068643E" w:rsidRPr="0068643E" w:rsidRDefault="0068643E" w:rsidP="0068643E">
      <w:pPr>
        <w:contextualSpacing/>
      </w:pPr>
      <w:r w:rsidRPr="0068643E">
        <w:t>JOHN DOE 2 in his individual and professional capacity,</w:t>
      </w:r>
    </w:p>
    <w:p w14:paraId="65F21E26" w14:textId="77777777" w:rsidR="0068643E" w:rsidRPr="0068643E" w:rsidRDefault="0068643E" w:rsidP="0068643E">
      <w:pPr>
        <w:contextualSpacing/>
      </w:pPr>
      <w:r w:rsidRPr="0068643E">
        <w:rPr>
          <w:i/>
          <w:iCs/>
        </w:rPr>
        <w:t>Defendants</w:t>
      </w:r>
      <w:r w:rsidRPr="0068643E">
        <w:t>.</w:t>
      </w:r>
    </w:p>
    <w:p w14:paraId="322288F1" w14:textId="4EBA1116" w:rsidR="00413FB9" w:rsidRPr="0068643E" w:rsidRDefault="0068643E" w:rsidP="00C0188C">
      <w:pPr>
        <w:contextualSpacing/>
      </w:pPr>
      <w:r w:rsidRPr="0068643E">
        <w:t>_____________________/</w:t>
      </w:r>
    </w:p>
    <w:p w14:paraId="4192B5B9" w14:textId="32E5A857" w:rsidR="00413FB9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United States District Court</w:t>
      </w:r>
    </w:p>
    <w:p w14:paraId="29B1C769" w14:textId="76553AFA" w:rsidR="00413FB9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Thad Cochran United States Courthouse</w:t>
      </w:r>
    </w:p>
    <w:p w14:paraId="03356107" w14:textId="3580585D" w:rsidR="00413FB9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501 E. Court Street</w:t>
      </w:r>
    </w:p>
    <w:p w14:paraId="2F0A4066" w14:textId="4EA06B38" w:rsidR="00413FB9" w:rsidRPr="0068643E" w:rsidRDefault="00413FB9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 xml:space="preserve">Suite </w:t>
      </w:r>
      <w:r w:rsidR="009D4161" w:rsidRPr="0068643E">
        <w:rPr>
          <w:sz w:val="20"/>
          <w:szCs w:val="20"/>
        </w:rPr>
        <w:t>2.500</w:t>
      </w:r>
    </w:p>
    <w:p w14:paraId="1CE4FDEE" w14:textId="77777777" w:rsidR="002C57A3" w:rsidRPr="0068643E" w:rsidRDefault="009D4161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>Jackson, MS 39201</w:t>
      </w:r>
    </w:p>
    <w:p w14:paraId="2CB3C4E2" w14:textId="77777777" w:rsidR="002C57A3" w:rsidRPr="0068643E" w:rsidRDefault="002C57A3" w:rsidP="00C0188C">
      <w:pPr>
        <w:rPr>
          <w:sz w:val="20"/>
          <w:szCs w:val="20"/>
        </w:rPr>
      </w:pPr>
    </w:p>
    <w:p w14:paraId="63791CE2" w14:textId="58AF566A" w:rsidR="00C0188C" w:rsidRPr="0068643E" w:rsidRDefault="002C57A3" w:rsidP="00C0188C">
      <w:pPr>
        <w:rPr>
          <w:sz w:val="20"/>
          <w:szCs w:val="20"/>
        </w:rPr>
      </w:pPr>
      <w:r w:rsidRPr="0068643E">
        <w:rPr>
          <w:sz w:val="20"/>
          <w:szCs w:val="20"/>
        </w:rPr>
        <w:t xml:space="preserve">VIA </w:t>
      </w:r>
      <w:r w:rsidR="00E3284B" w:rsidRPr="0068643E">
        <w:rPr>
          <w:sz w:val="20"/>
          <w:szCs w:val="20"/>
        </w:rPr>
        <w:t>First Class Mail</w:t>
      </w:r>
      <w:r w:rsidR="00C0188C" w:rsidRPr="0068643E">
        <w:rPr>
          <w:sz w:val="20"/>
          <w:szCs w:val="20"/>
        </w:rPr>
        <w:tab/>
      </w:r>
      <w:r w:rsidR="00C0188C" w:rsidRPr="0068643E">
        <w:rPr>
          <w:sz w:val="20"/>
          <w:szCs w:val="20"/>
        </w:rPr>
        <w:tab/>
      </w:r>
      <w:r w:rsidR="00C0188C" w:rsidRPr="0068643E">
        <w:rPr>
          <w:sz w:val="20"/>
          <w:szCs w:val="20"/>
        </w:rPr>
        <w:tab/>
      </w:r>
    </w:p>
    <w:p w14:paraId="3855FA0C" w14:textId="77777777" w:rsidR="00A107FE" w:rsidRPr="0068643E" w:rsidRDefault="00A107FE">
      <w:pPr>
        <w:rPr>
          <w:sz w:val="20"/>
          <w:szCs w:val="20"/>
        </w:rPr>
      </w:pPr>
    </w:p>
    <w:p w14:paraId="538077D7" w14:textId="0151B06B" w:rsidR="00C0188C" w:rsidRPr="0068643E" w:rsidRDefault="00C0188C">
      <w:pPr>
        <w:rPr>
          <w:sz w:val="20"/>
          <w:szCs w:val="20"/>
        </w:rPr>
      </w:pPr>
      <w:r w:rsidRPr="0068643E">
        <w:rPr>
          <w:sz w:val="20"/>
          <w:szCs w:val="20"/>
        </w:rPr>
        <w:t xml:space="preserve">Dear </w:t>
      </w:r>
      <w:r w:rsidR="00741974" w:rsidRPr="0068643E">
        <w:rPr>
          <w:sz w:val="20"/>
          <w:szCs w:val="20"/>
        </w:rPr>
        <w:t>Arthur S. Johnston</w:t>
      </w:r>
      <w:r w:rsidRPr="0068643E">
        <w:rPr>
          <w:sz w:val="20"/>
          <w:szCs w:val="20"/>
        </w:rPr>
        <w:t>,</w:t>
      </w:r>
    </w:p>
    <w:p w14:paraId="5F218B4E" w14:textId="67B0D591" w:rsidR="00D61C70" w:rsidRPr="0068643E" w:rsidRDefault="00C0188C" w:rsidP="00D61C70">
      <w:pPr>
        <w:rPr>
          <w:sz w:val="20"/>
          <w:szCs w:val="20"/>
        </w:rPr>
      </w:pPr>
      <w:r w:rsidRPr="0068643E">
        <w:rPr>
          <w:sz w:val="20"/>
          <w:szCs w:val="20"/>
        </w:rPr>
        <w:tab/>
      </w:r>
      <w:r w:rsidR="00D61C70" w:rsidRPr="0068643E">
        <w:rPr>
          <w:sz w:val="20"/>
          <w:szCs w:val="20"/>
        </w:rPr>
        <w:t xml:space="preserve"> </w:t>
      </w:r>
    </w:p>
    <w:p w14:paraId="24EA1086" w14:textId="143B62B6" w:rsidR="00D61C70" w:rsidRPr="0068643E" w:rsidRDefault="00D61C70" w:rsidP="00D61C70">
      <w:pPr>
        <w:rPr>
          <w:sz w:val="20"/>
          <w:szCs w:val="20"/>
        </w:rPr>
      </w:pPr>
      <w:r w:rsidRPr="0068643E">
        <w:rPr>
          <w:sz w:val="20"/>
          <w:szCs w:val="20"/>
        </w:rPr>
        <w:tab/>
      </w:r>
      <w:r w:rsidR="00CD58EC" w:rsidRPr="0068643E">
        <w:rPr>
          <w:sz w:val="20"/>
          <w:szCs w:val="20"/>
        </w:rPr>
        <w:t xml:space="preserve">This is to inform the court of an address change for Brandon A. Sibley. </w:t>
      </w:r>
      <w:r w:rsidR="00484BBC" w:rsidRPr="0068643E">
        <w:rPr>
          <w:sz w:val="20"/>
          <w:szCs w:val="20"/>
        </w:rPr>
        <w:t>Initially</w:t>
      </w:r>
      <w:r w:rsidR="00CD58EC" w:rsidRPr="0068643E">
        <w:rPr>
          <w:sz w:val="20"/>
          <w:szCs w:val="20"/>
        </w:rPr>
        <w:t xml:space="preserve"> the wrong address was </w:t>
      </w:r>
      <w:r w:rsidR="00484BBC" w:rsidRPr="0068643E">
        <w:rPr>
          <w:sz w:val="20"/>
          <w:szCs w:val="20"/>
        </w:rPr>
        <w:t>submitted to the court and this letter is to correct my error. The proper address is:</w:t>
      </w:r>
    </w:p>
    <w:p w14:paraId="42889F59" w14:textId="77777777" w:rsidR="00D61C70" w:rsidRPr="0068643E" w:rsidRDefault="00D61C70" w:rsidP="00D61C70">
      <w:pPr>
        <w:rPr>
          <w:sz w:val="20"/>
          <w:szCs w:val="20"/>
        </w:rPr>
      </w:pPr>
    </w:p>
    <w:p w14:paraId="3C6162C7" w14:textId="2EF80935" w:rsidR="0035385A" w:rsidRPr="0068643E" w:rsidRDefault="00CD58EC" w:rsidP="0035385A">
      <w:pPr>
        <w:rPr>
          <w:sz w:val="20"/>
          <w:szCs w:val="20"/>
        </w:rPr>
      </w:pP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  <w:t>Brandon A. Sibley</w:t>
      </w:r>
    </w:p>
    <w:p w14:paraId="7C85F8A3" w14:textId="2D98963C" w:rsidR="00CD58EC" w:rsidRPr="0068643E" w:rsidRDefault="00CD58EC" w:rsidP="0035385A">
      <w:pPr>
        <w:rPr>
          <w:sz w:val="20"/>
          <w:szCs w:val="20"/>
        </w:rPr>
      </w:pP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  <w:t>17</w:t>
      </w:r>
      <w:r w:rsidR="00484BBC" w:rsidRPr="0068643E">
        <w:rPr>
          <w:sz w:val="20"/>
          <w:szCs w:val="20"/>
        </w:rPr>
        <w:t>517 Cline Drive</w:t>
      </w:r>
    </w:p>
    <w:p w14:paraId="51C83BC9" w14:textId="475BE77B" w:rsidR="00484BBC" w:rsidRPr="0068643E" w:rsidRDefault="00484BBC" w:rsidP="0035385A">
      <w:pPr>
        <w:rPr>
          <w:sz w:val="20"/>
          <w:szCs w:val="20"/>
        </w:rPr>
      </w:pP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  <w:t>Maurepas, LA 70449</w:t>
      </w:r>
    </w:p>
    <w:p w14:paraId="2BCC2404" w14:textId="77777777" w:rsidR="00484BBC" w:rsidRPr="0068643E" w:rsidRDefault="00484BBC" w:rsidP="0035385A">
      <w:pPr>
        <w:rPr>
          <w:sz w:val="20"/>
          <w:szCs w:val="20"/>
        </w:rPr>
      </w:pPr>
    </w:p>
    <w:p w14:paraId="7F17490D" w14:textId="48C4A006" w:rsidR="0035385A" w:rsidRPr="0068643E" w:rsidRDefault="0035385A" w:rsidP="0035385A">
      <w:pPr>
        <w:ind w:firstLine="720"/>
        <w:rPr>
          <w:sz w:val="20"/>
          <w:szCs w:val="20"/>
        </w:rPr>
      </w:pPr>
      <w:r w:rsidRPr="0068643E">
        <w:rPr>
          <w:sz w:val="20"/>
          <w:szCs w:val="20"/>
        </w:rPr>
        <w:t xml:space="preserve">Again, thank you for your time in this matter and should you need to contact me for any housekeeping matters my phone number is </w:t>
      </w:r>
      <w:r w:rsidR="00484BBC" w:rsidRPr="0068643E">
        <w:rPr>
          <w:sz w:val="20"/>
          <w:szCs w:val="20"/>
        </w:rPr>
        <w:t>985-238-3818</w:t>
      </w:r>
      <w:r w:rsidRPr="0068643E">
        <w:rPr>
          <w:sz w:val="20"/>
          <w:szCs w:val="20"/>
        </w:rPr>
        <w:t xml:space="preserve"> or for electronic receipts </w:t>
      </w:r>
      <w:r w:rsidR="00484BBC" w:rsidRPr="0068643E">
        <w:rPr>
          <w:sz w:val="20"/>
          <w:szCs w:val="20"/>
        </w:rPr>
        <w:t>bsibley97@gmail.com</w:t>
      </w:r>
      <w:r w:rsidRPr="0068643E">
        <w:rPr>
          <w:sz w:val="20"/>
          <w:szCs w:val="20"/>
        </w:rPr>
        <w:t>.</w:t>
      </w:r>
    </w:p>
    <w:p w14:paraId="703A9354" w14:textId="4916E162" w:rsidR="007C57EE" w:rsidRPr="0068643E" w:rsidRDefault="007C57EE" w:rsidP="009E1166">
      <w:pPr>
        <w:rPr>
          <w:sz w:val="20"/>
          <w:szCs w:val="20"/>
        </w:rPr>
      </w:pPr>
    </w:p>
    <w:p w14:paraId="359377BD" w14:textId="4CA9DC1F" w:rsidR="009E1166" w:rsidRPr="0068643E" w:rsidRDefault="009E1166" w:rsidP="009E1166">
      <w:pPr>
        <w:jc w:val="right"/>
        <w:rPr>
          <w:sz w:val="20"/>
          <w:szCs w:val="20"/>
        </w:rPr>
      </w:pP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  <w:t xml:space="preserve">This instrument was prepared by </w:t>
      </w:r>
      <w:r w:rsidR="007C57EE" w:rsidRPr="0068643E">
        <w:rPr>
          <w:sz w:val="20"/>
          <w:szCs w:val="20"/>
        </w:rPr>
        <w:t>H. Gary Brown</w:t>
      </w:r>
    </w:p>
    <w:p w14:paraId="30E42A96" w14:textId="77777777" w:rsidR="001469A3" w:rsidRPr="0068643E" w:rsidRDefault="001469A3" w:rsidP="009E1166">
      <w:pPr>
        <w:rPr>
          <w:sz w:val="20"/>
          <w:szCs w:val="20"/>
        </w:rPr>
      </w:pPr>
    </w:p>
    <w:p w14:paraId="2FEB31F3" w14:textId="77777777" w:rsidR="009E1166" w:rsidRPr="0068643E" w:rsidRDefault="009E1166" w:rsidP="009E1166">
      <w:pPr>
        <w:rPr>
          <w:sz w:val="20"/>
          <w:szCs w:val="20"/>
        </w:rPr>
      </w:pPr>
    </w:p>
    <w:p w14:paraId="6CE800A1" w14:textId="2E1C1436" w:rsidR="009E1166" w:rsidRPr="0068643E" w:rsidRDefault="009E1166" w:rsidP="009E1166">
      <w:pPr>
        <w:jc w:val="right"/>
        <w:rPr>
          <w:sz w:val="20"/>
          <w:szCs w:val="20"/>
          <w:u w:val="single"/>
        </w:rPr>
      </w:pP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</w:r>
      <w:r w:rsidRPr="0068643E">
        <w:rPr>
          <w:sz w:val="20"/>
          <w:szCs w:val="20"/>
        </w:rPr>
        <w:tab/>
        <w:t xml:space="preserve">    </w:t>
      </w:r>
      <w:r w:rsidRPr="0068643E">
        <w:rPr>
          <w:sz w:val="20"/>
          <w:szCs w:val="20"/>
          <w:u w:val="single"/>
        </w:rPr>
        <w:t>______________________________________</w:t>
      </w:r>
    </w:p>
    <w:p w14:paraId="3F27FD39" w14:textId="532E5BF9" w:rsidR="00573F99" w:rsidRPr="0068643E" w:rsidRDefault="00484BBC" w:rsidP="0068643E">
      <w:pPr>
        <w:jc w:val="right"/>
        <w:rPr>
          <w:sz w:val="20"/>
          <w:szCs w:val="20"/>
        </w:rPr>
      </w:pPr>
      <w:r w:rsidRPr="0068643E">
        <w:rPr>
          <w:sz w:val="20"/>
          <w:szCs w:val="20"/>
        </w:rPr>
        <w:t>Brandon A. Sibley</w:t>
      </w:r>
      <w:r w:rsidR="007C57EE" w:rsidRPr="0068643E">
        <w:rPr>
          <w:sz w:val="20"/>
          <w:szCs w:val="20"/>
        </w:rPr>
        <w:t>; Pro se</w:t>
      </w:r>
    </w:p>
    <w:sectPr w:rsidR="00573F99" w:rsidRPr="0068643E" w:rsidSect="001469A3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72650" w14:textId="77777777" w:rsidR="00EA57CE" w:rsidRDefault="00EA57CE" w:rsidP="00C0188C">
      <w:r>
        <w:separator/>
      </w:r>
    </w:p>
  </w:endnote>
  <w:endnote w:type="continuationSeparator" w:id="0">
    <w:p w14:paraId="624CBE28" w14:textId="77777777" w:rsidR="00EA57CE" w:rsidRDefault="00EA57CE" w:rsidP="00C0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6620512"/>
      <w:docPartObj>
        <w:docPartGallery w:val="Page Numbers (Bottom of Page)"/>
        <w:docPartUnique/>
      </w:docPartObj>
    </w:sdtPr>
    <w:sdtEndPr/>
    <w:sdtContent>
      <w:p w14:paraId="658ECF2C" w14:textId="2007BA28" w:rsidR="007C57EE" w:rsidRDefault="007C57EE">
        <w:pPr>
          <w:pStyle w:val="Footer"/>
          <w:jc w:val="center"/>
        </w:pPr>
        <w:r>
          <w:t>[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>]</w:t>
        </w:r>
      </w:p>
    </w:sdtContent>
  </w:sdt>
  <w:p w14:paraId="6630348C" w14:textId="77777777" w:rsidR="00C0188C" w:rsidRDefault="00C01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A5D16" w14:textId="77777777" w:rsidR="00EA57CE" w:rsidRDefault="00EA57CE" w:rsidP="00C0188C">
      <w:r>
        <w:separator/>
      </w:r>
    </w:p>
  </w:footnote>
  <w:footnote w:type="continuationSeparator" w:id="0">
    <w:p w14:paraId="5289A1EC" w14:textId="77777777" w:rsidR="00EA57CE" w:rsidRDefault="00EA57CE" w:rsidP="00C0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2007" w14:textId="2073A376" w:rsidR="00413FB9" w:rsidRPr="00CD58EC" w:rsidRDefault="00413FB9" w:rsidP="00CD58EC">
    <w:pPr>
      <w:pStyle w:val="Header"/>
      <w:tabs>
        <w:tab w:val="right" w:pos="4320"/>
      </w:tabs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741974">
      <w:rPr>
        <w:rFonts w:ascii="Arial" w:hAnsi="Arial" w:cs="Arial"/>
        <w:sz w:val="16"/>
      </w:rPr>
      <w:t>Arthur S. Johnston</w:t>
    </w:r>
    <w:r w:rsidR="00C0188C">
      <w:rPr>
        <w:rFonts w:ascii="Arial" w:hAnsi="Arial" w:cs="Arial"/>
        <w:sz w:val="16"/>
      </w:rPr>
      <w:t xml:space="preserve">, Clerk of Court, </w:t>
    </w:r>
    <w:r w:rsidR="00CD58EC">
      <w:rPr>
        <w:rFonts w:ascii="Arial" w:hAnsi="Arial" w:cs="Arial"/>
        <w:sz w:val="16"/>
      </w:rPr>
      <w:t>Change of Address</w:t>
    </w:r>
    <w:r>
      <w:rPr>
        <w:rFonts w:ascii="Arial" w:hAnsi="Arial" w:cs="Arial"/>
        <w:sz w:val="16"/>
      </w:rPr>
      <w:t xml:space="preserve"> </w:t>
    </w:r>
  </w:p>
  <w:p w14:paraId="02BC0B47" w14:textId="77777777" w:rsidR="00C0188C" w:rsidRDefault="00C0188C">
    <w:pPr>
      <w:pStyle w:val="Header"/>
    </w:pPr>
  </w:p>
  <w:p w14:paraId="03095C31" w14:textId="77777777" w:rsidR="00C0188C" w:rsidRDefault="00C018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75155"/>
    <w:multiLevelType w:val="hybridMultilevel"/>
    <w:tmpl w:val="D75EBC9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75B03DA3"/>
    <w:multiLevelType w:val="hybridMultilevel"/>
    <w:tmpl w:val="E3D4F306"/>
    <w:lvl w:ilvl="0" w:tplc="98849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7F2DAE"/>
    <w:multiLevelType w:val="hybridMultilevel"/>
    <w:tmpl w:val="C060A874"/>
    <w:lvl w:ilvl="0" w:tplc="910040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95835699">
    <w:abstractNumId w:val="1"/>
  </w:num>
  <w:num w:numId="2" w16cid:durableId="1549954106">
    <w:abstractNumId w:val="2"/>
  </w:num>
  <w:num w:numId="3" w16cid:durableId="195232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8C"/>
    <w:rsid w:val="00017DB4"/>
    <w:rsid w:val="000B5BDD"/>
    <w:rsid w:val="00105B89"/>
    <w:rsid w:val="00120CCD"/>
    <w:rsid w:val="001469A3"/>
    <w:rsid w:val="00293A49"/>
    <w:rsid w:val="002C57A3"/>
    <w:rsid w:val="002F5611"/>
    <w:rsid w:val="0035385A"/>
    <w:rsid w:val="00387F1C"/>
    <w:rsid w:val="003C4F2A"/>
    <w:rsid w:val="003D4808"/>
    <w:rsid w:val="00413FB9"/>
    <w:rsid w:val="00484BBC"/>
    <w:rsid w:val="004B6B7B"/>
    <w:rsid w:val="00573F99"/>
    <w:rsid w:val="00607DC0"/>
    <w:rsid w:val="0068643E"/>
    <w:rsid w:val="00741974"/>
    <w:rsid w:val="007718E5"/>
    <w:rsid w:val="007C57EE"/>
    <w:rsid w:val="009D4161"/>
    <w:rsid w:val="009E1166"/>
    <w:rsid w:val="00A107FE"/>
    <w:rsid w:val="00B1240C"/>
    <w:rsid w:val="00B42F9D"/>
    <w:rsid w:val="00B61A96"/>
    <w:rsid w:val="00BE47EC"/>
    <w:rsid w:val="00BF36DF"/>
    <w:rsid w:val="00C011ED"/>
    <w:rsid w:val="00C0188C"/>
    <w:rsid w:val="00C742FC"/>
    <w:rsid w:val="00CD58EC"/>
    <w:rsid w:val="00D56CA8"/>
    <w:rsid w:val="00D61C70"/>
    <w:rsid w:val="00E3284B"/>
    <w:rsid w:val="00EA57CE"/>
    <w:rsid w:val="00FB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D6237"/>
  <w15:chartTrackingRefBased/>
  <w15:docId w15:val="{4D80DADD-8292-4083-859C-A90EC785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C0188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0188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racking-number">
    <w:name w:val="tracking-number"/>
    <w:rsid w:val="00C0188C"/>
  </w:style>
  <w:style w:type="paragraph" w:styleId="Header">
    <w:name w:val="header"/>
    <w:basedOn w:val="Normal"/>
    <w:link w:val="HeaderChar"/>
    <w:unhideWhenUsed/>
    <w:rsid w:val="00C018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8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18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88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0188C"/>
  </w:style>
  <w:style w:type="paragraph" w:styleId="ListParagraph">
    <w:name w:val="List Paragraph"/>
    <w:basedOn w:val="Normal"/>
    <w:uiPriority w:val="34"/>
    <w:qFormat/>
    <w:rsid w:val="00C018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11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Gary B</cp:lastModifiedBy>
  <cp:revision>3</cp:revision>
  <cp:lastPrinted>2022-05-10T20:26:00Z</cp:lastPrinted>
  <dcterms:created xsi:type="dcterms:W3CDTF">2022-06-29T17:58:00Z</dcterms:created>
  <dcterms:modified xsi:type="dcterms:W3CDTF">2022-06-29T18:10:00Z</dcterms:modified>
</cp:coreProperties>
</file>